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E3B50" w14:textId="77777777" w:rsidR="006A51F7" w:rsidRPr="00614FC5" w:rsidRDefault="006A51F7">
      <w:pPr>
        <w:spacing w:after="0"/>
        <w:ind w:left="120"/>
        <w:rPr>
          <w:sz w:val="24"/>
          <w:szCs w:val="24"/>
        </w:rPr>
      </w:pPr>
      <w:bookmarkStart w:id="0" w:name="block-5722082"/>
    </w:p>
    <w:p w14:paraId="485E0664" w14:textId="77777777" w:rsidR="009F7F4C" w:rsidRPr="00614FC5" w:rsidRDefault="009F7F4C" w:rsidP="009F7F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14FC5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</w:t>
      </w:r>
    </w:p>
    <w:p w14:paraId="5A280AAF" w14:textId="77777777" w:rsidR="009F7F4C" w:rsidRPr="00614FC5" w:rsidRDefault="009F7F4C" w:rsidP="009F7F4C">
      <w:pPr>
        <w:spacing w:after="0"/>
        <w:ind w:left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14FC5">
        <w:rPr>
          <w:rFonts w:ascii="Times New Roman" w:hAnsi="Times New Roman" w:cs="Times New Roman"/>
          <w:b/>
          <w:bCs/>
          <w:sz w:val="24"/>
          <w:szCs w:val="24"/>
          <w:lang w:val="ru-RU"/>
        </w:rPr>
        <w:t>к рабочей программе</w:t>
      </w:r>
      <w:r w:rsidRPr="00614FC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учебного курса </w:t>
      </w:r>
    </w:p>
    <w:p w14:paraId="4D2ECC0B" w14:textId="3EF6767D" w:rsidR="009F7F4C" w:rsidRPr="00614FC5" w:rsidRDefault="009F7F4C" w:rsidP="009F7F4C">
      <w:pPr>
        <w:spacing w:after="0"/>
        <w:ind w:left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14FC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«Вероятность и статистика»</w:t>
      </w:r>
    </w:p>
    <w:p w14:paraId="17568E20" w14:textId="76B21441" w:rsidR="009F7F4C" w:rsidRPr="00614FC5" w:rsidRDefault="009F7F4C" w:rsidP="009F7F4C">
      <w:pPr>
        <w:spacing w:after="0"/>
        <w:ind w:left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614FC5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7-9 классы</w:t>
      </w:r>
    </w:p>
    <w:p w14:paraId="28BFEF03" w14:textId="77777777" w:rsidR="009F7F4C" w:rsidRPr="00614FC5" w:rsidRDefault="009F7F4C" w:rsidP="009F7F4C">
      <w:pPr>
        <w:spacing w:after="0"/>
        <w:ind w:left="12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14:paraId="3839AEB8" w14:textId="637A6F41" w:rsidR="006A51F7" w:rsidRPr="00614FC5" w:rsidRDefault="009F7F4C" w:rsidP="009F7F4C">
      <w:pPr>
        <w:spacing w:after="0" w:line="264" w:lineRule="auto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курсу «Вероятность и статистика» составлена на основе ФГОС ООО. В программе учтены идеи и положения Концепции развития математического образования в Российской Федерации.</w:t>
      </w:r>
    </w:p>
    <w:p w14:paraId="31F58BE5" w14:textId="77777777" w:rsidR="006A51F7" w:rsidRPr="00614FC5" w:rsidRDefault="006A51F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5722081"/>
      <w:bookmarkEnd w:id="0"/>
    </w:p>
    <w:p w14:paraId="3404AB15" w14:textId="77777777" w:rsidR="006A51F7" w:rsidRPr="00614FC5" w:rsidRDefault="00115B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14:paraId="322404C5" w14:textId="77777777" w:rsidR="006A51F7" w:rsidRPr="00614FC5" w:rsidRDefault="00115B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14:paraId="2AD7BFA0" w14:textId="77777777" w:rsidR="006A51F7" w:rsidRPr="00614FC5" w:rsidRDefault="00115B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14:paraId="31DF3099" w14:textId="77777777" w:rsidR="006A51F7" w:rsidRPr="00614FC5" w:rsidRDefault="00115B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14:paraId="5A581E65" w14:textId="77777777" w:rsidR="006A51F7" w:rsidRPr="00614FC5" w:rsidRDefault="00115B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14:paraId="0192E71B" w14:textId="77777777" w:rsidR="006A51F7" w:rsidRPr="00614FC5" w:rsidRDefault="00115B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14:paraId="7BB8A530" w14:textId="77777777" w:rsidR="006A51F7" w:rsidRPr="00614FC5" w:rsidRDefault="00115B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 xml:space="preserve"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</w:t>
      </w: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значение имеют практические задания, в частности опыты с классическими вероятностными моделями.</w:t>
      </w:r>
    </w:p>
    <w:p w14:paraId="75A60CFC" w14:textId="77777777" w:rsidR="006A51F7" w:rsidRPr="00614FC5" w:rsidRDefault="00115B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14:paraId="7E4D1029" w14:textId="77777777" w:rsidR="006A51F7" w:rsidRPr="00614FC5" w:rsidRDefault="00115B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14:paraId="6D71F565" w14:textId="77777777" w:rsidR="006A51F7" w:rsidRPr="00614FC5" w:rsidRDefault="00115B4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14:paraId="6F653321" w14:textId="77777777" w:rsidR="009F7F4C" w:rsidRPr="00614FC5" w:rsidRDefault="00115B4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‌‌‌</w:t>
      </w:r>
      <w:bookmarkStart w:id="2" w:name="b3c9237e-6172-48ee-b1c7-f6774da89513"/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На изучение учебного курса «Вероятность и статистика» отводится</w:t>
      </w:r>
      <w:r w:rsidR="009F7F4C" w:rsidRPr="00614FC5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14:paraId="35B9EA61" w14:textId="1D854226" w:rsidR="009F7F4C" w:rsidRPr="00614FC5" w:rsidRDefault="00115B4A" w:rsidP="009F7F4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9F7F4C" w:rsidRPr="00614F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 xml:space="preserve"> в 7 классе – 34 часа (1 час в неделю), в 8 классе – 34 часа (1 час в неделю),</w:t>
      </w:r>
      <w:r w:rsidR="009F7F4C" w:rsidRPr="00614FC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в 9 классе – 3</w:t>
      </w:r>
      <w:r w:rsidR="009F7F4C" w:rsidRPr="00614FC5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 xml:space="preserve"> часа (1 час в неделю).</w:t>
      </w:r>
      <w:bookmarkEnd w:id="2"/>
    </w:p>
    <w:p w14:paraId="310884B7" w14:textId="3D605CBD" w:rsidR="009F7F4C" w:rsidRPr="00614FC5" w:rsidRDefault="00115B4A" w:rsidP="009F7F4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4FC5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  <w:r w:rsidR="009F7F4C" w:rsidRPr="00614FC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Рабочая программа включает в себя:</w:t>
      </w:r>
    </w:p>
    <w:p w14:paraId="2ED8300E" w14:textId="77777777" w:rsidR="009F7F4C" w:rsidRPr="00614FC5" w:rsidRDefault="009F7F4C" w:rsidP="009F7F4C">
      <w:pPr>
        <w:pStyle w:val="ae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5425302"/>
      <w:r w:rsidRPr="00614FC5">
        <w:rPr>
          <w:rFonts w:ascii="Times New Roman" w:hAnsi="Times New Roman" w:cs="Times New Roman"/>
          <w:sz w:val="24"/>
          <w:szCs w:val="24"/>
          <w:lang w:val="ru-RU"/>
        </w:rPr>
        <w:t>Содержание учебного предмета,   курса;</w:t>
      </w:r>
    </w:p>
    <w:p w14:paraId="36B85F2E" w14:textId="77777777" w:rsidR="009F7F4C" w:rsidRPr="00614FC5" w:rsidRDefault="009F7F4C" w:rsidP="009F7F4C">
      <w:pPr>
        <w:pStyle w:val="ae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4FC5">
        <w:rPr>
          <w:rFonts w:ascii="Times New Roman" w:hAnsi="Times New Roman" w:cs="Times New Roman"/>
          <w:sz w:val="24"/>
          <w:szCs w:val="24"/>
          <w:lang w:val="ru-RU"/>
        </w:rPr>
        <w:t>Планируемые результаты освоения   учебного предмета (личностные, метапредметные, предметные);</w:t>
      </w:r>
    </w:p>
    <w:p w14:paraId="5A28363C" w14:textId="77777777" w:rsidR="009F7F4C" w:rsidRPr="00614FC5" w:rsidRDefault="009F7F4C" w:rsidP="009F7F4C">
      <w:pPr>
        <w:pStyle w:val="ae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614FC5">
        <w:rPr>
          <w:rFonts w:ascii="Times New Roman" w:hAnsi="Times New Roman" w:cs="Times New Roman"/>
          <w:sz w:val="24"/>
          <w:szCs w:val="24"/>
          <w:lang w:val="ru-RU"/>
        </w:rPr>
        <w:t>Тематическое планирование с указанием количества часов, отводимых на освоение каждой темы.</w:t>
      </w:r>
    </w:p>
    <w:p w14:paraId="53B5836C" w14:textId="3704B6C6" w:rsidR="009F7F4C" w:rsidRPr="00C41901" w:rsidRDefault="009F7F4C" w:rsidP="009F7F4C">
      <w:pPr>
        <w:pStyle w:val="ae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  <w:sectPr w:rsidR="009F7F4C" w:rsidRPr="00C41901" w:rsidSect="009F7F4C">
          <w:pgSz w:w="11906" w:h="16383"/>
          <w:pgMar w:top="850" w:right="1134" w:bottom="1418" w:left="1134" w:header="720" w:footer="720" w:gutter="0"/>
          <w:cols w:space="720"/>
          <w:docGrid w:linePitch="299"/>
        </w:sectPr>
      </w:pPr>
      <w:r w:rsidRPr="00614FC5">
        <w:rPr>
          <w:rFonts w:ascii="Times New Roman" w:hAnsi="Times New Roman" w:cs="Times New Roman"/>
          <w:sz w:val="24"/>
          <w:szCs w:val="24"/>
          <w:lang w:val="ru-RU"/>
        </w:rPr>
        <w:t>Срок реализации программы 3 года</w:t>
      </w:r>
    </w:p>
    <w:bookmarkEnd w:id="3"/>
    <w:p w14:paraId="7A04FA02" w14:textId="757FA816" w:rsidR="006A51F7" w:rsidRPr="009F7F4C" w:rsidRDefault="006A51F7" w:rsidP="00614FC5">
      <w:pPr>
        <w:spacing w:after="0" w:line="264" w:lineRule="auto"/>
        <w:jc w:val="both"/>
        <w:rPr>
          <w:lang w:val="ru-RU"/>
        </w:rPr>
        <w:sectPr w:rsidR="006A51F7" w:rsidRPr="009F7F4C">
          <w:pgSz w:w="11906" w:h="16383"/>
          <w:pgMar w:top="1134" w:right="850" w:bottom="1134" w:left="1701" w:header="720" w:footer="720" w:gutter="0"/>
          <w:cols w:space="720"/>
        </w:sectPr>
      </w:pPr>
    </w:p>
    <w:bookmarkEnd w:id="1"/>
    <w:p w14:paraId="01392F05" w14:textId="77777777" w:rsidR="00115B4A" w:rsidRPr="009F7F4C" w:rsidRDefault="00115B4A" w:rsidP="009F7F4C">
      <w:pPr>
        <w:rPr>
          <w:lang w:val="ru-RU"/>
        </w:rPr>
      </w:pPr>
    </w:p>
    <w:sectPr w:rsidR="00115B4A" w:rsidRPr="009F7F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7E46"/>
    <w:multiLevelType w:val="multilevel"/>
    <w:tmpl w:val="3718F01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48456E"/>
    <w:multiLevelType w:val="hybridMultilevel"/>
    <w:tmpl w:val="8C3E9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675E"/>
    <w:multiLevelType w:val="multilevel"/>
    <w:tmpl w:val="AD5AFDF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7255166"/>
    <w:multiLevelType w:val="multilevel"/>
    <w:tmpl w:val="E70E96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532A28"/>
    <w:multiLevelType w:val="multilevel"/>
    <w:tmpl w:val="E206B01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926BA2"/>
    <w:multiLevelType w:val="multilevel"/>
    <w:tmpl w:val="027E0E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2B3FB8"/>
    <w:multiLevelType w:val="multilevel"/>
    <w:tmpl w:val="73CE30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1F7"/>
    <w:rsid w:val="00115B4A"/>
    <w:rsid w:val="00614FC5"/>
    <w:rsid w:val="006A51F7"/>
    <w:rsid w:val="009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1D4F"/>
  <w15:docId w15:val="{FD1C30BB-4A6D-40F3-B86E-9D8C19E3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No Spacing"/>
    <w:uiPriority w:val="1"/>
    <w:qFormat/>
    <w:rsid w:val="009F7F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Овсянниковы</dc:creator>
  <cp:lastModifiedBy>Сергей Овсянников</cp:lastModifiedBy>
  <cp:revision>3</cp:revision>
  <dcterms:created xsi:type="dcterms:W3CDTF">2023-09-13T16:52:00Z</dcterms:created>
  <dcterms:modified xsi:type="dcterms:W3CDTF">2023-09-14T16:53:00Z</dcterms:modified>
</cp:coreProperties>
</file>